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2D9" w:rsidRPr="0083530F" w:rsidRDefault="008C62D9" w:rsidP="008353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83530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Промежуточная аттестация  по  информатике и ИКТ</w:t>
      </w:r>
    </w:p>
    <w:p w:rsidR="008C62D9" w:rsidRPr="0083530F" w:rsidRDefault="008C62D9" w:rsidP="008353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за 2020-2021 учебный год</w:t>
      </w:r>
    </w:p>
    <w:p w:rsidR="008C62D9" w:rsidRPr="0083530F" w:rsidRDefault="008C62D9" w:rsidP="008353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ученик</w:t>
      </w:r>
      <w:proofErr w:type="gramStart"/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а(</w:t>
      </w:r>
      <w:proofErr w:type="spellStart"/>
      <w:proofErr w:type="gramEnd"/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цы</w:t>
      </w:r>
      <w:proofErr w:type="spellEnd"/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) ______   класса  МКОУ СОШ №15</w:t>
      </w:r>
    </w:p>
    <w:p w:rsidR="008C62D9" w:rsidRPr="0083530F" w:rsidRDefault="008C62D9" w:rsidP="008353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_________________________________________________ </w:t>
      </w:r>
    </w:p>
    <w:p w:rsidR="003A56A7" w:rsidRDefault="008C62D9" w:rsidP="008353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</w:t>
      </w:r>
    </w:p>
    <w:p w:rsidR="000F6203" w:rsidRPr="000F6203" w:rsidRDefault="000F6203" w:rsidP="0083530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F620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Вариант 1</w:t>
      </w:r>
    </w:p>
    <w:p w:rsidR="003A56A7" w:rsidRPr="0083530F" w:rsidRDefault="003A56A7" w:rsidP="0083530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Продолжите предложение. Информация - это ...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1) сообщения, передаваемые в форме знаков, сигналов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2) сведения, обладающие новизной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3) набор знаков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4) сведения об окружающем мире</w:t>
      </w:r>
    </w:p>
    <w:p w:rsidR="003A56A7" w:rsidRPr="0083530F" w:rsidRDefault="003A56A7" w:rsidP="0083530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Сопоставьте пример информации и вид, в котором она представлена </w:t>
      </w:r>
    </w:p>
    <w:tbl>
      <w:tblPr>
        <w:tblStyle w:val="a3"/>
        <w:tblW w:w="0" w:type="auto"/>
        <w:tblInd w:w="534" w:type="dxa"/>
        <w:tblLook w:val="04A0"/>
      </w:tblPr>
      <w:tblGrid>
        <w:gridCol w:w="4110"/>
        <w:gridCol w:w="3969"/>
      </w:tblGrid>
      <w:tr w:rsidR="003A56A7" w:rsidRPr="0083530F" w:rsidTr="004E74C2">
        <w:tc>
          <w:tcPr>
            <w:tcW w:w="4110" w:type="dxa"/>
            <w:vAlign w:val="center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Вид информации по форме представления</w:t>
            </w:r>
          </w:p>
        </w:tc>
        <w:tc>
          <w:tcPr>
            <w:tcW w:w="3969" w:type="dxa"/>
            <w:vAlign w:val="center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Информация</w:t>
            </w:r>
          </w:p>
        </w:tc>
      </w:tr>
      <w:tr w:rsidR="003A56A7" w:rsidRPr="0083530F" w:rsidTr="004E74C2">
        <w:tc>
          <w:tcPr>
            <w:tcW w:w="4110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текстовая информация</w:t>
            </w:r>
          </w:p>
        </w:tc>
        <w:tc>
          <w:tcPr>
            <w:tcW w:w="3969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</w:t>
            </w:r>
            <w:r w:rsidRPr="0083530F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15252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6A7" w:rsidRPr="0083530F" w:rsidTr="004E74C2">
        <w:tc>
          <w:tcPr>
            <w:tcW w:w="4110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графическая  информация</w:t>
            </w:r>
          </w:p>
        </w:tc>
        <w:tc>
          <w:tcPr>
            <w:tcW w:w="3969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12-5=7</w:t>
            </w:r>
          </w:p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62-20=42</w:t>
            </w:r>
          </w:p>
        </w:tc>
      </w:tr>
      <w:tr w:rsidR="003A56A7" w:rsidRPr="0083530F" w:rsidTr="004E74C2">
        <w:tc>
          <w:tcPr>
            <w:tcW w:w="4110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числовая информация</w:t>
            </w:r>
          </w:p>
        </w:tc>
        <w:tc>
          <w:tcPr>
            <w:tcW w:w="3969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Чтобы найти неизвестное слагаемое, нужно из суммы вычесть известное слагаемое</w:t>
            </w:r>
          </w:p>
        </w:tc>
      </w:tr>
    </w:tbl>
    <w:p w:rsidR="0083530F" w:rsidRPr="0083530F" w:rsidRDefault="0083530F" w:rsidP="0083530F">
      <w:pPr>
        <w:pStyle w:val="a4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Ответ:</w:t>
      </w:r>
    </w:p>
    <w:tbl>
      <w:tblPr>
        <w:tblStyle w:val="a3"/>
        <w:tblW w:w="0" w:type="auto"/>
        <w:tblInd w:w="534" w:type="dxa"/>
        <w:tblLook w:val="04A0"/>
      </w:tblPr>
      <w:tblGrid>
        <w:gridCol w:w="1134"/>
        <w:gridCol w:w="1275"/>
        <w:gridCol w:w="1701"/>
      </w:tblGrid>
      <w:tr w:rsidR="0083530F" w:rsidRPr="0083530F" w:rsidTr="0083530F">
        <w:tc>
          <w:tcPr>
            <w:tcW w:w="1134" w:type="dxa"/>
          </w:tcPr>
          <w:p w:rsidR="0083530F" w:rsidRPr="0083530F" w:rsidRDefault="0083530F" w:rsidP="0083530F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75" w:type="dxa"/>
          </w:tcPr>
          <w:p w:rsidR="0083530F" w:rsidRPr="0083530F" w:rsidRDefault="0083530F" w:rsidP="0083530F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83530F" w:rsidRPr="0083530F" w:rsidRDefault="0083530F" w:rsidP="0083530F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83530F" w:rsidRPr="0083530F" w:rsidTr="0083530F">
        <w:tc>
          <w:tcPr>
            <w:tcW w:w="1134" w:type="dxa"/>
          </w:tcPr>
          <w:p w:rsidR="0083530F" w:rsidRPr="0083530F" w:rsidRDefault="0083530F" w:rsidP="0083530F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83530F" w:rsidRPr="0083530F" w:rsidRDefault="0083530F" w:rsidP="0083530F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530F" w:rsidRPr="0083530F" w:rsidRDefault="0083530F" w:rsidP="0083530F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3530F" w:rsidRPr="0083530F" w:rsidRDefault="0083530F" w:rsidP="0083530F">
      <w:pPr>
        <w:pStyle w:val="a4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3A56A7" w:rsidRPr="0083530F" w:rsidRDefault="003A56A7" w:rsidP="0083530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Сопоставьте устройство персонального компьютера и функцию, которую устройство выполняет</w:t>
      </w:r>
    </w:p>
    <w:tbl>
      <w:tblPr>
        <w:tblStyle w:val="a3"/>
        <w:tblW w:w="0" w:type="auto"/>
        <w:tblInd w:w="534" w:type="dxa"/>
        <w:tblLook w:val="04A0"/>
      </w:tblPr>
      <w:tblGrid>
        <w:gridCol w:w="2551"/>
        <w:gridCol w:w="5528"/>
      </w:tblGrid>
      <w:tr w:rsidR="003A56A7" w:rsidRPr="0083530F" w:rsidTr="004E74C2">
        <w:tc>
          <w:tcPr>
            <w:tcW w:w="2551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компьютера</w:t>
            </w:r>
          </w:p>
        </w:tc>
        <w:tc>
          <w:tcPr>
            <w:tcW w:w="5528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Функция устройства</w:t>
            </w:r>
          </w:p>
        </w:tc>
      </w:tr>
      <w:tr w:rsidR="003A56A7" w:rsidRPr="0083530F" w:rsidTr="004E74C2">
        <w:tc>
          <w:tcPr>
            <w:tcW w:w="2551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оперативная память</w:t>
            </w:r>
          </w:p>
        </w:tc>
        <w:tc>
          <w:tcPr>
            <w:tcW w:w="5528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основное устройство вывода информации</w:t>
            </w:r>
          </w:p>
        </w:tc>
      </w:tr>
      <w:tr w:rsidR="003A56A7" w:rsidRPr="0083530F" w:rsidTr="004E74C2">
        <w:tc>
          <w:tcPr>
            <w:tcW w:w="2551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монитор</w:t>
            </w:r>
          </w:p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временная память, в которой хранится информация до тех пор, пока не отключен источник питания</w:t>
            </w:r>
          </w:p>
        </w:tc>
      </w:tr>
      <w:tr w:rsidR="003A56A7" w:rsidRPr="0083530F" w:rsidTr="004E74C2">
        <w:tc>
          <w:tcPr>
            <w:tcW w:w="2551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жёсткий диск</w:t>
            </w:r>
          </w:p>
        </w:tc>
        <w:tc>
          <w:tcPr>
            <w:tcW w:w="5528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долговременная память</w:t>
            </w:r>
          </w:p>
        </w:tc>
      </w:tr>
      <w:tr w:rsidR="003A56A7" w:rsidRPr="0083530F" w:rsidTr="004E74C2">
        <w:tc>
          <w:tcPr>
            <w:tcW w:w="2551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процессор</w:t>
            </w:r>
          </w:p>
        </w:tc>
        <w:tc>
          <w:tcPr>
            <w:tcW w:w="5528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 устройство ввода информации</w:t>
            </w:r>
          </w:p>
        </w:tc>
      </w:tr>
      <w:tr w:rsidR="003A56A7" w:rsidRPr="0083530F" w:rsidTr="004E74C2">
        <w:tc>
          <w:tcPr>
            <w:tcW w:w="2551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 клавиатура</w:t>
            </w:r>
          </w:p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5) устройство, предназначенное для вычислений, обработки информации и управления работой компьютера</w:t>
            </w:r>
          </w:p>
        </w:tc>
      </w:tr>
    </w:tbl>
    <w:p w:rsidR="0083530F" w:rsidRPr="0083530F" w:rsidRDefault="0083530F" w:rsidP="0083530F">
      <w:pPr>
        <w:pStyle w:val="a4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Ответ:</w:t>
      </w:r>
    </w:p>
    <w:tbl>
      <w:tblPr>
        <w:tblStyle w:val="a3"/>
        <w:tblW w:w="0" w:type="auto"/>
        <w:tblInd w:w="534" w:type="dxa"/>
        <w:tblLook w:val="04A0"/>
      </w:tblPr>
      <w:tblGrid>
        <w:gridCol w:w="1134"/>
        <w:gridCol w:w="1275"/>
        <w:gridCol w:w="1134"/>
        <w:gridCol w:w="1134"/>
        <w:gridCol w:w="1134"/>
      </w:tblGrid>
      <w:tr w:rsidR="0083530F" w:rsidRPr="0083530F" w:rsidTr="0083530F">
        <w:tc>
          <w:tcPr>
            <w:tcW w:w="1134" w:type="dxa"/>
          </w:tcPr>
          <w:p w:rsidR="0083530F" w:rsidRPr="0083530F" w:rsidRDefault="0083530F" w:rsidP="004E74C2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75" w:type="dxa"/>
          </w:tcPr>
          <w:p w:rsidR="0083530F" w:rsidRPr="0083530F" w:rsidRDefault="0083530F" w:rsidP="004E74C2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83530F" w:rsidRPr="0083530F" w:rsidRDefault="0083530F" w:rsidP="004E74C2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134" w:type="dxa"/>
          </w:tcPr>
          <w:p w:rsidR="0083530F" w:rsidRPr="0083530F" w:rsidRDefault="0083530F" w:rsidP="004E74C2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134" w:type="dxa"/>
          </w:tcPr>
          <w:p w:rsidR="0083530F" w:rsidRPr="0083530F" w:rsidRDefault="0083530F" w:rsidP="004E74C2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</w:tr>
      <w:tr w:rsidR="0083530F" w:rsidRPr="0083530F" w:rsidTr="0083530F">
        <w:tc>
          <w:tcPr>
            <w:tcW w:w="1134" w:type="dxa"/>
          </w:tcPr>
          <w:p w:rsidR="0083530F" w:rsidRPr="0083530F" w:rsidRDefault="0083530F" w:rsidP="004E74C2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83530F" w:rsidRPr="0083530F" w:rsidRDefault="0083530F" w:rsidP="004E74C2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530F" w:rsidRPr="0083530F" w:rsidRDefault="0083530F" w:rsidP="004E74C2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530F" w:rsidRPr="0083530F" w:rsidRDefault="0083530F" w:rsidP="004E74C2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530F" w:rsidRPr="0083530F" w:rsidRDefault="0083530F" w:rsidP="004E74C2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3530F" w:rsidRPr="0083530F" w:rsidRDefault="0083530F" w:rsidP="008353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56A7" w:rsidRPr="0083530F" w:rsidRDefault="003A56A7" w:rsidP="0083530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Отметьте устройства, предназначенные для ввода информации в компьютер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1) принтер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2) микрофон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3) мышь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4) процессор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5) сканер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6) монитор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7) акустические колонки</w:t>
      </w:r>
    </w:p>
    <w:p w:rsidR="003A56A7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8) клавиатура</w:t>
      </w:r>
    </w:p>
    <w:p w:rsidR="0083530F" w:rsidRDefault="0083530F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83530F" w:rsidRPr="0083530F" w:rsidRDefault="0083530F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3A56A7" w:rsidRPr="0083530F" w:rsidRDefault="003A56A7" w:rsidP="0083530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Сопоставьте клавишу клавиатуры и действие, которое она выполняет в текстовых редакторах.</w:t>
      </w:r>
    </w:p>
    <w:tbl>
      <w:tblPr>
        <w:tblStyle w:val="a3"/>
        <w:tblW w:w="0" w:type="auto"/>
        <w:tblInd w:w="534" w:type="dxa"/>
        <w:tblLook w:val="04A0"/>
      </w:tblPr>
      <w:tblGrid>
        <w:gridCol w:w="2409"/>
        <w:gridCol w:w="5670"/>
      </w:tblGrid>
      <w:tr w:rsidR="003A56A7" w:rsidRPr="0083530F" w:rsidTr="004E74C2">
        <w:tc>
          <w:tcPr>
            <w:tcW w:w="2409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Клавиша</w:t>
            </w:r>
          </w:p>
        </w:tc>
        <w:tc>
          <w:tcPr>
            <w:tcW w:w="5670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Действие в текстовом редакторе</w:t>
            </w:r>
          </w:p>
        </w:tc>
      </w:tr>
      <w:tr w:rsidR="003A56A7" w:rsidRPr="0083530F" w:rsidTr="004E74C2">
        <w:tc>
          <w:tcPr>
            <w:tcW w:w="2409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) SHIFT</w:t>
            </w:r>
          </w:p>
        </w:tc>
        <w:tc>
          <w:tcPr>
            <w:tcW w:w="5670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ввод заглавных букв</w:t>
            </w:r>
          </w:p>
        </w:tc>
      </w:tr>
      <w:tr w:rsidR="003A56A7" w:rsidRPr="0083530F" w:rsidTr="004E74C2">
        <w:tc>
          <w:tcPr>
            <w:tcW w:w="2409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) HOME</w:t>
            </w:r>
          </w:p>
        </w:tc>
        <w:tc>
          <w:tcPr>
            <w:tcW w:w="5670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завершение ввода абзаца</w:t>
            </w:r>
          </w:p>
        </w:tc>
      </w:tr>
      <w:tr w:rsidR="003A56A7" w:rsidRPr="0083530F" w:rsidTr="004E74C2">
        <w:tc>
          <w:tcPr>
            <w:tcW w:w="2409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) DELETE</w:t>
            </w:r>
          </w:p>
        </w:tc>
        <w:tc>
          <w:tcPr>
            <w:tcW w:w="5670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возврат курсора в начало строки</w:t>
            </w:r>
          </w:p>
        </w:tc>
      </w:tr>
      <w:tr w:rsidR="003A56A7" w:rsidRPr="0083530F" w:rsidTr="004E74C2">
        <w:tc>
          <w:tcPr>
            <w:tcW w:w="2409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Г) </w:t>
            </w: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ENTER</w:t>
            </w:r>
          </w:p>
        </w:tc>
        <w:tc>
          <w:tcPr>
            <w:tcW w:w="5670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 удаление символов справа от курсора</w:t>
            </w:r>
          </w:p>
        </w:tc>
      </w:tr>
      <w:tr w:rsidR="003A56A7" w:rsidRPr="0083530F" w:rsidTr="004E74C2">
        <w:tc>
          <w:tcPr>
            <w:tcW w:w="2409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Д) </w:t>
            </w: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BACKSPACE</w:t>
            </w:r>
          </w:p>
        </w:tc>
        <w:tc>
          <w:tcPr>
            <w:tcW w:w="5670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5) удаление символов слева от курсора</w:t>
            </w:r>
          </w:p>
        </w:tc>
      </w:tr>
    </w:tbl>
    <w:p w:rsidR="0083530F" w:rsidRPr="0083530F" w:rsidRDefault="0083530F" w:rsidP="0083530F">
      <w:pPr>
        <w:pStyle w:val="a4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Ответ:</w:t>
      </w:r>
    </w:p>
    <w:tbl>
      <w:tblPr>
        <w:tblStyle w:val="a3"/>
        <w:tblW w:w="0" w:type="auto"/>
        <w:tblInd w:w="534" w:type="dxa"/>
        <w:tblLook w:val="04A0"/>
      </w:tblPr>
      <w:tblGrid>
        <w:gridCol w:w="1134"/>
        <w:gridCol w:w="1275"/>
        <w:gridCol w:w="1134"/>
        <w:gridCol w:w="1134"/>
        <w:gridCol w:w="1134"/>
      </w:tblGrid>
      <w:tr w:rsidR="0083530F" w:rsidRPr="0083530F" w:rsidTr="004E74C2">
        <w:tc>
          <w:tcPr>
            <w:tcW w:w="1134" w:type="dxa"/>
          </w:tcPr>
          <w:p w:rsidR="0083530F" w:rsidRPr="0083530F" w:rsidRDefault="0083530F" w:rsidP="004E74C2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75" w:type="dxa"/>
          </w:tcPr>
          <w:p w:rsidR="0083530F" w:rsidRPr="0083530F" w:rsidRDefault="0083530F" w:rsidP="004E74C2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83530F" w:rsidRPr="0083530F" w:rsidRDefault="0083530F" w:rsidP="004E74C2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134" w:type="dxa"/>
          </w:tcPr>
          <w:p w:rsidR="0083530F" w:rsidRPr="0083530F" w:rsidRDefault="0083530F" w:rsidP="004E74C2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134" w:type="dxa"/>
          </w:tcPr>
          <w:p w:rsidR="0083530F" w:rsidRPr="0083530F" w:rsidRDefault="0083530F" w:rsidP="004E74C2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</w:tr>
      <w:tr w:rsidR="0083530F" w:rsidRPr="0083530F" w:rsidTr="004E74C2">
        <w:tc>
          <w:tcPr>
            <w:tcW w:w="1134" w:type="dxa"/>
          </w:tcPr>
          <w:p w:rsidR="0083530F" w:rsidRPr="0083530F" w:rsidRDefault="0083530F" w:rsidP="004E74C2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83530F" w:rsidRPr="0083530F" w:rsidRDefault="0083530F" w:rsidP="004E74C2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530F" w:rsidRPr="0083530F" w:rsidRDefault="0083530F" w:rsidP="004E74C2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530F" w:rsidRPr="0083530F" w:rsidRDefault="0083530F" w:rsidP="004E74C2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530F" w:rsidRPr="0083530F" w:rsidRDefault="0083530F" w:rsidP="004E74C2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3530F" w:rsidRPr="0083530F" w:rsidRDefault="0083530F" w:rsidP="008353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56A7" w:rsidRPr="0083530F" w:rsidRDefault="003A56A7" w:rsidP="0083530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Продолжите предложение. Пакет программ, управляющих работой компьютера и обеспечивающих взаимодействие между человеком и компьютером, называется ...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1) операционная система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2) программное обеспечение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3) прикладные программы (приложения)</w:t>
      </w:r>
    </w:p>
    <w:p w:rsidR="003A56A7" w:rsidRPr="0083530F" w:rsidRDefault="003A56A7" w:rsidP="0083530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Продолжите предложение. Совокупность всех программ компьютера - это ...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1) операционная система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2) программное обеспечение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3) прикладные программы (приложения)</w:t>
      </w:r>
    </w:p>
    <w:p w:rsidR="003A56A7" w:rsidRPr="0083530F" w:rsidRDefault="003A56A7" w:rsidP="0083530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Что понимают под носителем информации?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1) устройства для хранения информации в персональном компьютере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2) линии связи для передачи сообщений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3) любой материальный объект, используемый для хранения информации</w:t>
      </w:r>
    </w:p>
    <w:p w:rsidR="003A56A7" w:rsidRPr="0083530F" w:rsidRDefault="003A56A7" w:rsidP="0083530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Продолжите предложение. Имя файла состоит </w:t>
      </w:r>
      <w:proofErr w:type="gramStart"/>
      <w:r w:rsidRPr="0083530F">
        <w:rPr>
          <w:rFonts w:ascii="Times New Roman" w:hAnsi="Times New Roman" w:cs="Times New Roman"/>
          <w:color w:val="000000"/>
          <w:sz w:val="24"/>
          <w:szCs w:val="24"/>
        </w:rPr>
        <w:t>из</w:t>
      </w:r>
      <w:proofErr w:type="gramEnd"/>
      <w:r w:rsidRPr="0083530F">
        <w:rPr>
          <w:rFonts w:ascii="Times New Roman" w:hAnsi="Times New Roman" w:cs="Times New Roman"/>
          <w:color w:val="000000"/>
          <w:sz w:val="24"/>
          <w:szCs w:val="24"/>
        </w:rPr>
        <w:t>...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1) одно части (только имя)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2) двух частей (имя и расширение)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3) трех частей (папка, имя и расширение)</w:t>
      </w:r>
    </w:p>
    <w:p w:rsidR="003A56A7" w:rsidRPr="0083530F" w:rsidRDefault="003A56A7" w:rsidP="0083530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Укажите информационные каналы передачи информации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1) телефон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2) DVD-диск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3) телевидение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4) книга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5) Интернет</w:t>
      </w:r>
    </w:p>
    <w:p w:rsidR="003A56A7" w:rsidRPr="0083530F" w:rsidRDefault="003A56A7" w:rsidP="0083530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Отметьте информационные процессы (действия с информацией) 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1) ввод текста на ПК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2) чтение книги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3) заучивание правил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4) толковый словарь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5) видеокассета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6) прослушивание музыки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7) инструкция по эксплуатации DVD-проигрывателя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8) выполнение домашнего задания по математики</w:t>
      </w:r>
    </w:p>
    <w:p w:rsidR="003A56A7" w:rsidRPr="0083530F" w:rsidRDefault="003A56A7" w:rsidP="0083530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Отметьте операции редактирования текстовых документов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1) изменение начертания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2) изменение цвета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3) поиск и замена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4) удаление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5) выравнивание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6) вставка</w:t>
      </w:r>
    </w:p>
    <w:p w:rsidR="003A56A7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7) изменение шрифта</w:t>
      </w:r>
    </w:p>
    <w:p w:rsidR="0083530F" w:rsidRDefault="0083530F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83530F" w:rsidRDefault="0083530F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83530F" w:rsidRDefault="0083530F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83530F" w:rsidRDefault="0083530F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83530F" w:rsidRPr="0083530F" w:rsidRDefault="0083530F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3A56A7" w:rsidRPr="0083530F" w:rsidRDefault="003A56A7" w:rsidP="0083530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Отметьте операции форматирования текстовых документов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1) изменение начертания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2) изменение цвета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3) поиск и замена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4) удаление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5) выравнивание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6) вставка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7) изменение шрифта</w:t>
      </w:r>
    </w:p>
    <w:p w:rsidR="003A56A7" w:rsidRPr="0083530F" w:rsidRDefault="003A56A7" w:rsidP="0083530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Продолжите предложение. Наиболее удобной формой для представления большого количества однотипной информации является ...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1) схема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2) текст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3) таблица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4) рисунок</w:t>
      </w:r>
    </w:p>
    <w:p w:rsidR="003A56A7" w:rsidRPr="0083530F" w:rsidRDefault="003A56A7" w:rsidP="0083530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На представленной диаграмме показана температура за первые 7 дней мая. Напишите, какого числа была самая низкая температура.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Ответ представьте в следующей форме: число месяц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295650" cy="249927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499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30F" w:rsidRPr="0083530F" w:rsidRDefault="0083530F" w:rsidP="008353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Ответ:___________________________</w:t>
      </w:r>
    </w:p>
    <w:p w:rsidR="0083530F" w:rsidRPr="0083530F" w:rsidRDefault="0083530F" w:rsidP="008353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56A7" w:rsidRPr="0083530F" w:rsidRDefault="003A56A7" w:rsidP="0083530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Продолжите предложение. Обработка информации, направленная на изменение формы представления информации происходит </w:t>
      </w:r>
      <w:proofErr w:type="gramStart"/>
      <w:r w:rsidRPr="0083530F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gramEnd"/>
      <w:r w:rsidRPr="0083530F">
        <w:rPr>
          <w:rFonts w:ascii="Times New Roman" w:hAnsi="Times New Roman" w:cs="Times New Roman"/>
          <w:color w:val="000000"/>
          <w:sz w:val="24"/>
          <w:szCs w:val="24"/>
        </w:rPr>
        <w:t>...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proofErr w:type="gramStart"/>
      <w:r w:rsidRPr="0083530F">
        <w:rPr>
          <w:rFonts w:ascii="Times New Roman" w:hAnsi="Times New Roman" w:cs="Times New Roman"/>
          <w:color w:val="000000"/>
          <w:sz w:val="24"/>
          <w:szCs w:val="24"/>
        </w:rPr>
        <w:t>преобразовании</w:t>
      </w:r>
      <w:proofErr w:type="gramEnd"/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 по правилам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2) систематизации исходной информации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proofErr w:type="gramStart"/>
      <w:r w:rsidRPr="0083530F">
        <w:rPr>
          <w:rFonts w:ascii="Times New Roman" w:hAnsi="Times New Roman" w:cs="Times New Roman"/>
          <w:color w:val="000000"/>
          <w:sz w:val="24"/>
          <w:szCs w:val="24"/>
        </w:rPr>
        <w:t>поиске</w:t>
      </w:r>
      <w:proofErr w:type="gramEnd"/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 нужной информации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4) логическом </w:t>
      </w:r>
      <w:proofErr w:type="gramStart"/>
      <w:r w:rsidRPr="0083530F">
        <w:rPr>
          <w:rFonts w:ascii="Times New Roman" w:hAnsi="Times New Roman" w:cs="Times New Roman"/>
          <w:color w:val="000000"/>
          <w:sz w:val="24"/>
          <w:szCs w:val="24"/>
        </w:rPr>
        <w:t>рассуждении</w:t>
      </w:r>
      <w:proofErr w:type="gramEnd"/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proofErr w:type="gramStart"/>
      <w:r w:rsidRPr="0083530F">
        <w:rPr>
          <w:rFonts w:ascii="Times New Roman" w:hAnsi="Times New Roman" w:cs="Times New Roman"/>
          <w:color w:val="000000"/>
          <w:sz w:val="24"/>
          <w:szCs w:val="24"/>
        </w:rPr>
        <w:t>кодировании</w:t>
      </w:r>
      <w:proofErr w:type="gramEnd"/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информации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6) разработке плана действий</w:t>
      </w:r>
    </w:p>
    <w:p w:rsidR="003A56A7" w:rsidRPr="0083530F" w:rsidRDefault="003A56A7" w:rsidP="0083530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Укажите виды обработки информации, направленные на получение новой информации.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proofErr w:type="gramStart"/>
      <w:r w:rsidRPr="0083530F">
        <w:rPr>
          <w:rFonts w:ascii="Times New Roman" w:hAnsi="Times New Roman" w:cs="Times New Roman"/>
          <w:color w:val="000000"/>
          <w:sz w:val="24"/>
          <w:szCs w:val="24"/>
        </w:rPr>
        <w:t>преобразовании</w:t>
      </w:r>
      <w:proofErr w:type="gramEnd"/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 по правилам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2) систематизации исходной информации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proofErr w:type="gramStart"/>
      <w:r w:rsidRPr="0083530F">
        <w:rPr>
          <w:rFonts w:ascii="Times New Roman" w:hAnsi="Times New Roman" w:cs="Times New Roman"/>
          <w:color w:val="000000"/>
          <w:sz w:val="24"/>
          <w:szCs w:val="24"/>
        </w:rPr>
        <w:t>поиске</w:t>
      </w:r>
      <w:proofErr w:type="gramEnd"/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 нужной информации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4) логическом </w:t>
      </w:r>
      <w:proofErr w:type="gramStart"/>
      <w:r w:rsidRPr="0083530F">
        <w:rPr>
          <w:rFonts w:ascii="Times New Roman" w:hAnsi="Times New Roman" w:cs="Times New Roman"/>
          <w:color w:val="000000"/>
          <w:sz w:val="24"/>
          <w:szCs w:val="24"/>
        </w:rPr>
        <w:t>рассуждении</w:t>
      </w:r>
      <w:proofErr w:type="gramEnd"/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proofErr w:type="gramStart"/>
      <w:r w:rsidRPr="0083530F">
        <w:rPr>
          <w:rFonts w:ascii="Times New Roman" w:hAnsi="Times New Roman" w:cs="Times New Roman"/>
          <w:color w:val="000000"/>
          <w:sz w:val="24"/>
          <w:szCs w:val="24"/>
        </w:rPr>
        <w:t>кодировании</w:t>
      </w:r>
      <w:proofErr w:type="gramEnd"/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информации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6) разработке плана действий</w:t>
      </w:r>
    </w:p>
    <w:p w:rsidR="003A56A7" w:rsidRPr="0083530F" w:rsidRDefault="003A56A7" w:rsidP="0083530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Школьники на уроке физкультуры строятся по росту. Определите, по какому принципу отсортированы (систематизированы) учащиеся.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1) по алфавиту </w:t>
      </w:r>
    </w:p>
    <w:p w:rsidR="003A56A7" w:rsidRPr="0083530F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2) в хронологической последовательности</w:t>
      </w:r>
    </w:p>
    <w:p w:rsidR="003A56A7" w:rsidRDefault="003A56A7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3) в порядке убывания</w:t>
      </w:r>
    </w:p>
    <w:p w:rsidR="0083530F" w:rsidRDefault="0083530F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83530F" w:rsidRDefault="0083530F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83530F" w:rsidRPr="0083530F" w:rsidRDefault="0083530F" w:rsidP="0083530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3A56A7" w:rsidRPr="0083530F" w:rsidRDefault="003A56A7" w:rsidP="0083530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Соотнесите программу и ее назначение</w:t>
      </w:r>
    </w:p>
    <w:tbl>
      <w:tblPr>
        <w:tblStyle w:val="a3"/>
        <w:tblW w:w="0" w:type="auto"/>
        <w:tblInd w:w="534" w:type="dxa"/>
        <w:tblLook w:val="04A0"/>
      </w:tblPr>
      <w:tblGrid>
        <w:gridCol w:w="3402"/>
        <w:gridCol w:w="4677"/>
      </w:tblGrid>
      <w:tr w:rsidR="003A56A7" w:rsidRPr="0083530F" w:rsidTr="004E74C2">
        <w:tc>
          <w:tcPr>
            <w:tcW w:w="3402" w:type="dxa"/>
          </w:tcPr>
          <w:p w:rsidR="003A56A7" w:rsidRPr="0083530F" w:rsidRDefault="003A56A7" w:rsidP="0083530F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</w:p>
        </w:tc>
        <w:tc>
          <w:tcPr>
            <w:tcW w:w="4677" w:type="dxa"/>
          </w:tcPr>
          <w:p w:rsidR="003A56A7" w:rsidRPr="0083530F" w:rsidRDefault="003A56A7" w:rsidP="0083530F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 программы</w:t>
            </w:r>
          </w:p>
        </w:tc>
      </w:tr>
      <w:tr w:rsidR="003A56A7" w:rsidRPr="0083530F" w:rsidTr="004E74C2">
        <w:tc>
          <w:tcPr>
            <w:tcW w:w="3402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</w:t>
            </w: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Word</w:t>
            </w:r>
          </w:p>
        </w:tc>
        <w:tc>
          <w:tcPr>
            <w:tcW w:w="4677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графический редактор</w:t>
            </w:r>
          </w:p>
        </w:tc>
      </w:tr>
      <w:tr w:rsidR="003A56A7" w:rsidRPr="0083530F" w:rsidTr="004E74C2">
        <w:tc>
          <w:tcPr>
            <w:tcW w:w="3402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Б) </w:t>
            </w: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Power Point</w:t>
            </w:r>
          </w:p>
        </w:tc>
        <w:tc>
          <w:tcPr>
            <w:tcW w:w="4677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программа для вычислений</w:t>
            </w:r>
          </w:p>
        </w:tc>
      </w:tr>
      <w:tr w:rsidR="003A56A7" w:rsidRPr="0083530F" w:rsidTr="004E74C2">
        <w:tc>
          <w:tcPr>
            <w:tcW w:w="3402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</w:t>
            </w: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Paint</w:t>
            </w:r>
          </w:p>
        </w:tc>
        <w:tc>
          <w:tcPr>
            <w:tcW w:w="4677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текстовый процессор</w:t>
            </w:r>
          </w:p>
        </w:tc>
      </w:tr>
      <w:tr w:rsidR="003A56A7" w:rsidRPr="0083530F" w:rsidTr="004E74C2">
        <w:tc>
          <w:tcPr>
            <w:tcW w:w="3402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Калькулятор</w:t>
            </w:r>
          </w:p>
        </w:tc>
        <w:tc>
          <w:tcPr>
            <w:tcW w:w="4677" w:type="dxa"/>
          </w:tcPr>
          <w:p w:rsidR="003A56A7" w:rsidRPr="0083530F" w:rsidRDefault="003A56A7" w:rsidP="008353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4) </w:t>
            </w: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редактор</w:t>
            </w: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презентаций</w:t>
            </w:r>
          </w:p>
        </w:tc>
      </w:tr>
    </w:tbl>
    <w:p w:rsidR="003A56A7" w:rsidRPr="0083530F" w:rsidRDefault="0083530F" w:rsidP="0083530F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Ind w:w="534" w:type="dxa"/>
        <w:tblLook w:val="04A0"/>
      </w:tblPr>
      <w:tblGrid>
        <w:gridCol w:w="1134"/>
        <w:gridCol w:w="1275"/>
        <w:gridCol w:w="1134"/>
        <w:gridCol w:w="1134"/>
      </w:tblGrid>
      <w:tr w:rsidR="0083530F" w:rsidRPr="0083530F" w:rsidTr="004E74C2">
        <w:tc>
          <w:tcPr>
            <w:tcW w:w="1134" w:type="dxa"/>
          </w:tcPr>
          <w:p w:rsidR="0083530F" w:rsidRPr="0083530F" w:rsidRDefault="0083530F" w:rsidP="004E74C2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75" w:type="dxa"/>
          </w:tcPr>
          <w:p w:rsidR="0083530F" w:rsidRPr="0083530F" w:rsidRDefault="0083530F" w:rsidP="004E74C2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83530F" w:rsidRPr="0083530F" w:rsidRDefault="0083530F" w:rsidP="004E74C2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134" w:type="dxa"/>
          </w:tcPr>
          <w:p w:rsidR="0083530F" w:rsidRPr="0083530F" w:rsidRDefault="0083530F" w:rsidP="004E74C2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83530F" w:rsidRPr="0083530F" w:rsidTr="004E74C2">
        <w:tc>
          <w:tcPr>
            <w:tcW w:w="1134" w:type="dxa"/>
          </w:tcPr>
          <w:p w:rsidR="0083530F" w:rsidRPr="0083530F" w:rsidRDefault="0083530F" w:rsidP="004E74C2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83530F" w:rsidRPr="0083530F" w:rsidRDefault="0083530F" w:rsidP="004E74C2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530F" w:rsidRPr="0083530F" w:rsidRDefault="0083530F" w:rsidP="004E74C2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530F" w:rsidRPr="0083530F" w:rsidRDefault="0083530F" w:rsidP="004E74C2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3530F" w:rsidRPr="0083530F" w:rsidRDefault="0083530F" w:rsidP="008353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A56A7" w:rsidRPr="0083530F" w:rsidRDefault="003A56A7" w:rsidP="008353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A56A7" w:rsidRPr="0083530F" w:rsidRDefault="003A56A7" w:rsidP="008353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3A56A7" w:rsidRPr="0083530F" w:rsidRDefault="003A56A7" w:rsidP="00835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>Максимальное количество баллов – 30 (за каждый правильный ответ из заданий с выбором одного правильного ответа и вводом ответа присваивается 1 балл, в остальных случаях – 2 балла).</w:t>
      </w:r>
    </w:p>
    <w:p w:rsidR="003A56A7" w:rsidRPr="0083530F" w:rsidRDefault="003A56A7" w:rsidP="0083530F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 xml:space="preserve">Оценка «5» - </w:t>
      </w:r>
      <w:r w:rsidR="00912A9F">
        <w:rPr>
          <w:rFonts w:ascii="Times New Roman" w:hAnsi="Times New Roman" w:cs="Times New Roman"/>
          <w:sz w:val="24"/>
          <w:szCs w:val="24"/>
        </w:rPr>
        <w:t>26</w:t>
      </w:r>
      <w:r w:rsidRPr="0083530F">
        <w:rPr>
          <w:rFonts w:ascii="Times New Roman" w:hAnsi="Times New Roman" w:cs="Times New Roman"/>
          <w:sz w:val="24"/>
          <w:szCs w:val="24"/>
        </w:rPr>
        <w:t xml:space="preserve"> - </w:t>
      </w:r>
      <w:r w:rsidR="00912A9F">
        <w:rPr>
          <w:rFonts w:ascii="Times New Roman" w:hAnsi="Times New Roman" w:cs="Times New Roman"/>
          <w:sz w:val="24"/>
          <w:szCs w:val="24"/>
        </w:rPr>
        <w:t>30</w:t>
      </w:r>
      <w:r w:rsidRPr="0083530F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3A56A7" w:rsidRPr="0083530F" w:rsidRDefault="003A56A7" w:rsidP="0083530F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>Оценка «4» - 2</w:t>
      </w:r>
      <w:r w:rsidR="00912A9F">
        <w:rPr>
          <w:rFonts w:ascii="Times New Roman" w:hAnsi="Times New Roman" w:cs="Times New Roman"/>
          <w:sz w:val="24"/>
          <w:szCs w:val="24"/>
        </w:rPr>
        <w:t>1 - 25</w:t>
      </w:r>
      <w:r w:rsidRPr="0083530F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3A56A7" w:rsidRPr="0083530F" w:rsidRDefault="003A56A7" w:rsidP="0083530F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 xml:space="preserve">Оценка «3» -  </w:t>
      </w:r>
      <w:r w:rsidR="00912A9F">
        <w:rPr>
          <w:rFonts w:ascii="Times New Roman" w:hAnsi="Times New Roman" w:cs="Times New Roman"/>
          <w:sz w:val="24"/>
          <w:szCs w:val="24"/>
        </w:rPr>
        <w:t>15 - 20</w:t>
      </w:r>
      <w:r w:rsidRPr="0083530F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3A56A7" w:rsidRDefault="003A56A7" w:rsidP="0083530F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>Оценка «2» - менее 15 баллов</w:t>
      </w:r>
    </w:p>
    <w:p w:rsidR="0083530F" w:rsidRPr="0083530F" w:rsidRDefault="0083530F" w:rsidP="0083530F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74" w:type="dxa"/>
        <w:tblInd w:w="-743" w:type="dxa"/>
        <w:tblLayout w:type="fixed"/>
        <w:tblLook w:val="04A0"/>
      </w:tblPr>
      <w:tblGrid>
        <w:gridCol w:w="1844"/>
        <w:gridCol w:w="376"/>
        <w:gridCol w:w="363"/>
        <w:gridCol w:w="363"/>
        <w:gridCol w:w="364"/>
        <w:gridCol w:w="363"/>
        <w:gridCol w:w="363"/>
        <w:gridCol w:w="363"/>
        <w:gridCol w:w="364"/>
        <w:gridCol w:w="363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1088"/>
      </w:tblGrid>
      <w:tr w:rsidR="00FB648C" w:rsidTr="00FB648C">
        <w:tc>
          <w:tcPr>
            <w:tcW w:w="1844" w:type="dxa"/>
            <w:shd w:val="clear" w:color="auto" w:fill="D9D9D9" w:themeFill="background1" w:themeFillShade="D9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№задания</w:t>
            </w:r>
          </w:p>
        </w:tc>
        <w:tc>
          <w:tcPr>
            <w:tcW w:w="376" w:type="dxa"/>
            <w:shd w:val="clear" w:color="auto" w:fill="D9D9D9" w:themeFill="background1" w:themeFillShade="D9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</w:tr>
      <w:tr w:rsidR="00FB648C" w:rsidTr="00FB648C">
        <w:tc>
          <w:tcPr>
            <w:tcW w:w="1844" w:type="dxa"/>
            <w:shd w:val="clear" w:color="auto" w:fill="D9D9D9" w:themeFill="background1" w:themeFillShade="D9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алл</w:t>
            </w:r>
          </w:p>
        </w:tc>
        <w:tc>
          <w:tcPr>
            <w:tcW w:w="376" w:type="dxa"/>
            <w:shd w:val="clear" w:color="auto" w:fill="D9D9D9" w:themeFill="background1" w:themeFillShade="D9"/>
          </w:tcPr>
          <w:p w:rsidR="0083530F" w:rsidRDefault="00FB648C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83530F" w:rsidRDefault="00FB648C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83530F" w:rsidRDefault="00FB648C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83530F" w:rsidRDefault="00FB648C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83530F" w:rsidRDefault="00FB648C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83530F" w:rsidRDefault="00FB648C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83530F" w:rsidRDefault="00FB648C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83530F" w:rsidRDefault="00FB648C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83530F" w:rsidRDefault="00FB648C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83530F" w:rsidRDefault="00FB648C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83530F" w:rsidRDefault="00FB648C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83530F" w:rsidRDefault="00FB648C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83530F" w:rsidRDefault="00FB648C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83530F" w:rsidRDefault="00FB648C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83530F" w:rsidRDefault="00FB648C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83530F" w:rsidRDefault="00FB648C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83530F" w:rsidRDefault="00FB648C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83530F" w:rsidRDefault="00FB648C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83530F" w:rsidRDefault="00FB648C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:rsidR="0083530F" w:rsidRDefault="00FB648C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648C" w:rsidTr="00FB648C">
        <w:trPr>
          <w:trHeight w:val="336"/>
        </w:trPr>
        <w:tc>
          <w:tcPr>
            <w:tcW w:w="1844" w:type="dxa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  <w:r w:rsidR="00FB64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B648C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376" w:type="dxa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83530F" w:rsidRDefault="0083530F" w:rsidP="008353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56A7" w:rsidRPr="0083530F" w:rsidRDefault="003A56A7" w:rsidP="0083530F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C62D9" w:rsidRDefault="008C62D9" w:rsidP="0083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48C" w:rsidRPr="0083530F" w:rsidRDefault="00FB648C" w:rsidP="0083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62D9" w:rsidRPr="0083530F" w:rsidRDefault="008C62D9" w:rsidP="0083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>Оценка   «_____________»</w:t>
      </w:r>
    </w:p>
    <w:p w:rsidR="008C62D9" w:rsidRPr="0083530F" w:rsidRDefault="008C62D9" w:rsidP="0083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83530F">
        <w:rPr>
          <w:rFonts w:ascii="Times New Roman" w:hAnsi="Times New Roman" w:cs="Times New Roman"/>
          <w:sz w:val="24"/>
          <w:szCs w:val="24"/>
        </w:rPr>
        <w:t xml:space="preserve"> ______________________________(_________________)</w:t>
      </w:r>
      <w:proofErr w:type="gramEnd"/>
    </w:p>
    <w:p w:rsidR="008C62D9" w:rsidRPr="0083530F" w:rsidRDefault="008C62D9" w:rsidP="0083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62D9" w:rsidRPr="0083530F" w:rsidRDefault="008C62D9" w:rsidP="0083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394" w:rsidRPr="0083530F" w:rsidRDefault="00B17394" w:rsidP="0083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03" w:rsidRDefault="000F62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F6203" w:rsidRPr="0083530F" w:rsidRDefault="000F6203" w:rsidP="000F62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83530F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 </w:t>
      </w:r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Промежуточная аттестация  по  информатике и ИКТ</w:t>
      </w:r>
    </w:p>
    <w:p w:rsidR="000F6203" w:rsidRPr="0083530F" w:rsidRDefault="000F6203" w:rsidP="000F62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за 2020-2021 учебный год</w:t>
      </w:r>
    </w:p>
    <w:p w:rsidR="000F6203" w:rsidRPr="0083530F" w:rsidRDefault="000F6203" w:rsidP="000F62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ученик</w:t>
      </w:r>
      <w:proofErr w:type="gramStart"/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а(</w:t>
      </w:r>
      <w:proofErr w:type="spellStart"/>
      <w:proofErr w:type="gramEnd"/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цы</w:t>
      </w:r>
      <w:proofErr w:type="spellEnd"/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) ______   класса  МКОУ СОШ №15</w:t>
      </w:r>
    </w:p>
    <w:p w:rsidR="000F6203" w:rsidRPr="0083530F" w:rsidRDefault="000F6203" w:rsidP="000F62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_________________________________________________ </w:t>
      </w:r>
    </w:p>
    <w:p w:rsidR="000F6203" w:rsidRDefault="000F6203" w:rsidP="000F620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</w:t>
      </w:r>
    </w:p>
    <w:p w:rsidR="000F6203" w:rsidRPr="000F6203" w:rsidRDefault="000F6203" w:rsidP="000F620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F620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Вариант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</w:t>
      </w:r>
    </w:p>
    <w:p w:rsidR="000F6203" w:rsidRPr="0083530F" w:rsidRDefault="000F6203" w:rsidP="000F620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Продолжите предложение. Информация - это ...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1) сообщения, передаваемые в форме знаков, сигналов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2) сведения об окружающем мире 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3) набор знаков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4) сведения, обладающие новизной</w:t>
      </w:r>
    </w:p>
    <w:p w:rsidR="000F6203" w:rsidRPr="0083530F" w:rsidRDefault="000F6203" w:rsidP="000F620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Сопоставьте пример информации и вид, в котором она представлена </w:t>
      </w:r>
    </w:p>
    <w:tbl>
      <w:tblPr>
        <w:tblStyle w:val="a3"/>
        <w:tblW w:w="0" w:type="auto"/>
        <w:tblInd w:w="534" w:type="dxa"/>
        <w:tblLook w:val="04A0"/>
      </w:tblPr>
      <w:tblGrid>
        <w:gridCol w:w="4110"/>
        <w:gridCol w:w="3969"/>
      </w:tblGrid>
      <w:tr w:rsidR="000F6203" w:rsidRPr="0083530F" w:rsidTr="00E17D5D">
        <w:tc>
          <w:tcPr>
            <w:tcW w:w="4110" w:type="dxa"/>
            <w:vAlign w:val="center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Вид информации по форме представления</w:t>
            </w:r>
          </w:p>
        </w:tc>
        <w:tc>
          <w:tcPr>
            <w:tcW w:w="3969" w:type="dxa"/>
            <w:vAlign w:val="center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Информация</w:t>
            </w:r>
          </w:p>
        </w:tc>
      </w:tr>
      <w:tr w:rsidR="000F6203" w:rsidRPr="0083530F" w:rsidTr="00E17D5D">
        <w:tc>
          <w:tcPr>
            <w:tcW w:w="4110" w:type="dxa"/>
          </w:tcPr>
          <w:p w:rsidR="000F6203" w:rsidRPr="0083530F" w:rsidRDefault="000F6203" w:rsidP="000F62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 графическая  информация </w:t>
            </w:r>
          </w:p>
        </w:tc>
        <w:tc>
          <w:tcPr>
            <w:tcW w:w="3969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13886" cy="993865"/>
                  <wp:effectExtent l="19050" t="0" r="5264" b="0"/>
                  <wp:docPr id="5" name="Рисунок 1" descr="https://picua.org/images/2019/10/11/903e90dc6f0a82c8258143c977ff2d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icua.org/images/2019/10/11/903e90dc6f0a82c8258143c977ff2da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706" cy="996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203" w:rsidRPr="0083530F" w:rsidTr="00E17D5D">
        <w:tc>
          <w:tcPr>
            <w:tcW w:w="4110" w:type="dxa"/>
          </w:tcPr>
          <w:p w:rsidR="000F6203" w:rsidRPr="0083530F" w:rsidRDefault="000F6203" w:rsidP="000F62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текстовая информация</w:t>
            </w:r>
          </w:p>
        </w:tc>
        <w:tc>
          <w:tcPr>
            <w:tcW w:w="3969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12-5=7</w:t>
            </w:r>
          </w:p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62-20=42</w:t>
            </w:r>
          </w:p>
        </w:tc>
      </w:tr>
      <w:tr w:rsidR="000F6203" w:rsidRPr="0083530F" w:rsidTr="00E17D5D">
        <w:tc>
          <w:tcPr>
            <w:tcW w:w="4110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числовая информация</w:t>
            </w:r>
          </w:p>
        </w:tc>
        <w:tc>
          <w:tcPr>
            <w:tcW w:w="3969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Чтобы найти неизвестное слагаемое, нужно из суммы вычесть известное слагаемое</w:t>
            </w:r>
          </w:p>
        </w:tc>
      </w:tr>
    </w:tbl>
    <w:p w:rsidR="000F6203" w:rsidRPr="0083530F" w:rsidRDefault="000F6203" w:rsidP="000F6203">
      <w:pPr>
        <w:pStyle w:val="a4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Ответ:</w:t>
      </w:r>
    </w:p>
    <w:tbl>
      <w:tblPr>
        <w:tblStyle w:val="a3"/>
        <w:tblW w:w="0" w:type="auto"/>
        <w:tblInd w:w="534" w:type="dxa"/>
        <w:tblLook w:val="04A0"/>
      </w:tblPr>
      <w:tblGrid>
        <w:gridCol w:w="1134"/>
        <w:gridCol w:w="1275"/>
        <w:gridCol w:w="1701"/>
      </w:tblGrid>
      <w:tr w:rsidR="000F6203" w:rsidRPr="0083530F" w:rsidTr="00E17D5D">
        <w:tc>
          <w:tcPr>
            <w:tcW w:w="1134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75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0F6203" w:rsidRPr="0083530F" w:rsidTr="00E17D5D">
        <w:tc>
          <w:tcPr>
            <w:tcW w:w="1134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F6203" w:rsidRPr="0083530F" w:rsidRDefault="000F6203" w:rsidP="000F6203">
      <w:pPr>
        <w:pStyle w:val="a4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0F6203" w:rsidRPr="0083530F" w:rsidRDefault="000F6203" w:rsidP="000F620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Сопоставьте устройство персонального компьютера и функцию, которую устройство выполняет</w:t>
      </w:r>
    </w:p>
    <w:tbl>
      <w:tblPr>
        <w:tblStyle w:val="a3"/>
        <w:tblW w:w="0" w:type="auto"/>
        <w:tblInd w:w="534" w:type="dxa"/>
        <w:tblLook w:val="04A0"/>
      </w:tblPr>
      <w:tblGrid>
        <w:gridCol w:w="2551"/>
        <w:gridCol w:w="5528"/>
      </w:tblGrid>
      <w:tr w:rsidR="000F6203" w:rsidRPr="0083530F" w:rsidTr="00E17D5D">
        <w:tc>
          <w:tcPr>
            <w:tcW w:w="2551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компьютера</w:t>
            </w:r>
          </w:p>
        </w:tc>
        <w:tc>
          <w:tcPr>
            <w:tcW w:w="5528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Функция устройства</w:t>
            </w:r>
          </w:p>
        </w:tc>
      </w:tr>
      <w:tr w:rsidR="000F6203" w:rsidRPr="0083530F" w:rsidTr="00E17D5D">
        <w:tc>
          <w:tcPr>
            <w:tcW w:w="2551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оперативная память</w:t>
            </w:r>
          </w:p>
        </w:tc>
        <w:tc>
          <w:tcPr>
            <w:tcW w:w="5528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основное устройство вывода информации</w:t>
            </w:r>
          </w:p>
        </w:tc>
      </w:tr>
      <w:tr w:rsidR="000F6203" w:rsidRPr="0083530F" w:rsidTr="00E17D5D">
        <w:tc>
          <w:tcPr>
            <w:tcW w:w="2551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монитор</w:t>
            </w:r>
          </w:p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временная память, в которой хранится информация до тех пор, пока не отключен источник питания</w:t>
            </w:r>
          </w:p>
        </w:tc>
      </w:tr>
      <w:tr w:rsidR="000F6203" w:rsidRPr="0083530F" w:rsidTr="00E17D5D">
        <w:tc>
          <w:tcPr>
            <w:tcW w:w="2551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жёсткий диск</w:t>
            </w:r>
          </w:p>
        </w:tc>
        <w:tc>
          <w:tcPr>
            <w:tcW w:w="5528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долговременная память</w:t>
            </w:r>
          </w:p>
        </w:tc>
      </w:tr>
      <w:tr w:rsidR="000F6203" w:rsidRPr="0083530F" w:rsidTr="00E17D5D">
        <w:tc>
          <w:tcPr>
            <w:tcW w:w="2551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процессор</w:t>
            </w:r>
          </w:p>
        </w:tc>
        <w:tc>
          <w:tcPr>
            <w:tcW w:w="5528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 устройство ввода информации</w:t>
            </w:r>
          </w:p>
        </w:tc>
      </w:tr>
      <w:tr w:rsidR="000F6203" w:rsidRPr="0083530F" w:rsidTr="00E17D5D">
        <w:tc>
          <w:tcPr>
            <w:tcW w:w="2551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 клавиатура</w:t>
            </w:r>
          </w:p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5) устройство, предназначенное для вычислений, обработки информации и управления работой компьютера</w:t>
            </w:r>
          </w:p>
        </w:tc>
      </w:tr>
    </w:tbl>
    <w:p w:rsidR="000F6203" w:rsidRPr="0083530F" w:rsidRDefault="000F6203" w:rsidP="000F6203">
      <w:pPr>
        <w:pStyle w:val="a4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Ответ:</w:t>
      </w:r>
    </w:p>
    <w:tbl>
      <w:tblPr>
        <w:tblStyle w:val="a3"/>
        <w:tblW w:w="0" w:type="auto"/>
        <w:tblInd w:w="534" w:type="dxa"/>
        <w:tblLook w:val="04A0"/>
      </w:tblPr>
      <w:tblGrid>
        <w:gridCol w:w="1134"/>
        <w:gridCol w:w="1275"/>
        <w:gridCol w:w="1134"/>
        <w:gridCol w:w="1134"/>
        <w:gridCol w:w="1134"/>
      </w:tblGrid>
      <w:tr w:rsidR="000F6203" w:rsidRPr="0083530F" w:rsidTr="00E17D5D">
        <w:tc>
          <w:tcPr>
            <w:tcW w:w="1134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75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134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134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</w:tr>
      <w:tr w:rsidR="000F6203" w:rsidRPr="0083530F" w:rsidTr="00E17D5D">
        <w:tc>
          <w:tcPr>
            <w:tcW w:w="1134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F6203" w:rsidRPr="0083530F" w:rsidRDefault="000F6203" w:rsidP="000F620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Отметьте устройства, предназначенные для ввода информации в компьютер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1) принтер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2) микрофон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3) мышь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4) процессор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5) сканер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6) монитор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7) акустические колонки</w:t>
      </w:r>
    </w:p>
    <w:p w:rsidR="000F6203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8) клавиатура</w:t>
      </w:r>
    </w:p>
    <w:p w:rsidR="000F6203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0F6203" w:rsidRPr="0083530F" w:rsidRDefault="000F6203" w:rsidP="000F620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Сопоставьте клавишу клавиатуры и действие, которое она выполняет в текстовых редакторах.</w:t>
      </w:r>
    </w:p>
    <w:tbl>
      <w:tblPr>
        <w:tblStyle w:val="a3"/>
        <w:tblW w:w="0" w:type="auto"/>
        <w:tblInd w:w="534" w:type="dxa"/>
        <w:tblLook w:val="04A0"/>
      </w:tblPr>
      <w:tblGrid>
        <w:gridCol w:w="2409"/>
        <w:gridCol w:w="5670"/>
      </w:tblGrid>
      <w:tr w:rsidR="000F6203" w:rsidRPr="0083530F" w:rsidTr="00E17D5D">
        <w:tc>
          <w:tcPr>
            <w:tcW w:w="2409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Клавиша</w:t>
            </w:r>
          </w:p>
        </w:tc>
        <w:tc>
          <w:tcPr>
            <w:tcW w:w="5670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Действие в текстовом редакторе</w:t>
            </w:r>
          </w:p>
        </w:tc>
      </w:tr>
      <w:tr w:rsidR="000F6203" w:rsidRPr="0083530F" w:rsidTr="00E17D5D">
        <w:tc>
          <w:tcPr>
            <w:tcW w:w="2409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) SHIFT</w:t>
            </w:r>
          </w:p>
        </w:tc>
        <w:tc>
          <w:tcPr>
            <w:tcW w:w="5670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ввод заглавных букв</w:t>
            </w:r>
          </w:p>
        </w:tc>
      </w:tr>
      <w:tr w:rsidR="000F6203" w:rsidRPr="0083530F" w:rsidTr="00E17D5D">
        <w:tc>
          <w:tcPr>
            <w:tcW w:w="2409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) HOME</w:t>
            </w:r>
          </w:p>
        </w:tc>
        <w:tc>
          <w:tcPr>
            <w:tcW w:w="5670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завершение ввода абзаца</w:t>
            </w:r>
          </w:p>
        </w:tc>
      </w:tr>
      <w:tr w:rsidR="000F6203" w:rsidRPr="0083530F" w:rsidTr="00E17D5D">
        <w:tc>
          <w:tcPr>
            <w:tcW w:w="2409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) DELETE</w:t>
            </w:r>
          </w:p>
        </w:tc>
        <w:tc>
          <w:tcPr>
            <w:tcW w:w="5670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возврат курсора в начало строки</w:t>
            </w:r>
          </w:p>
        </w:tc>
      </w:tr>
      <w:tr w:rsidR="000F6203" w:rsidRPr="0083530F" w:rsidTr="00E17D5D">
        <w:tc>
          <w:tcPr>
            <w:tcW w:w="2409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Г) </w:t>
            </w: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ENTER</w:t>
            </w:r>
          </w:p>
        </w:tc>
        <w:tc>
          <w:tcPr>
            <w:tcW w:w="5670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 удаление символов справа от курсора</w:t>
            </w:r>
          </w:p>
        </w:tc>
      </w:tr>
      <w:tr w:rsidR="000F6203" w:rsidRPr="0083530F" w:rsidTr="00E17D5D">
        <w:tc>
          <w:tcPr>
            <w:tcW w:w="2409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Д) </w:t>
            </w: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BACKSPACE</w:t>
            </w:r>
          </w:p>
        </w:tc>
        <w:tc>
          <w:tcPr>
            <w:tcW w:w="5670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5) удаление символов слева от курсора</w:t>
            </w:r>
          </w:p>
        </w:tc>
      </w:tr>
    </w:tbl>
    <w:p w:rsidR="000F6203" w:rsidRPr="0083530F" w:rsidRDefault="000F6203" w:rsidP="000F6203">
      <w:pPr>
        <w:pStyle w:val="a4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Ответ:</w:t>
      </w:r>
    </w:p>
    <w:tbl>
      <w:tblPr>
        <w:tblStyle w:val="a3"/>
        <w:tblW w:w="0" w:type="auto"/>
        <w:tblInd w:w="534" w:type="dxa"/>
        <w:tblLook w:val="04A0"/>
      </w:tblPr>
      <w:tblGrid>
        <w:gridCol w:w="1134"/>
        <w:gridCol w:w="1275"/>
        <w:gridCol w:w="1134"/>
        <w:gridCol w:w="1134"/>
        <w:gridCol w:w="1134"/>
      </w:tblGrid>
      <w:tr w:rsidR="000F6203" w:rsidRPr="0083530F" w:rsidTr="00E17D5D">
        <w:tc>
          <w:tcPr>
            <w:tcW w:w="1134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75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134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134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</w:tr>
      <w:tr w:rsidR="000F6203" w:rsidRPr="0083530F" w:rsidTr="00E17D5D">
        <w:tc>
          <w:tcPr>
            <w:tcW w:w="1134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F6203" w:rsidRPr="0083530F" w:rsidRDefault="000F6203" w:rsidP="000F620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Продолжите предложение. Пакет программ, управляющих работой компьютера и обеспечивающих взаимодействие между человеком и компьютером, называется ...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1) прикладные программы (приложения)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2) программное обеспечение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3) операционная система </w:t>
      </w:r>
    </w:p>
    <w:p w:rsidR="000F6203" w:rsidRPr="0083530F" w:rsidRDefault="000F6203" w:rsidP="000F620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Продолжите предложение. Совокупность всех программ компьютера - это ...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1) программное обеспечение 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2) операционная система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3) прикладные программы (приложения)</w:t>
      </w:r>
    </w:p>
    <w:p w:rsidR="000F6203" w:rsidRPr="0083530F" w:rsidRDefault="000F6203" w:rsidP="000F620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Что понимают под носителем информации?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1) любой материальный объект, используемый для хранения информации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2) линии связи для передачи сообщений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3) устройства для хранения информации в персональном компьютере </w:t>
      </w:r>
    </w:p>
    <w:p w:rsidR="000F6203" w:rsidRPr="0083530F" w:rsidRDefault="000F6203" w:rsidP="000F620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Продолжите предложение. Имя файла состоит </w:t>
      </w:r>
      <w:proofErr w:type="gramStart"/>
      <w:r w:rsidRPr="0083530F">
        <w:rPr>
          <w:rFonts w:ascii="Times New Roman" w:hAnsi="Times New Roman" w:cs="Times New Roman"/>
          <w:color w:val="000000"/>
          <w:sz w:val="24"/>
          <w:szCs w:val="24"/>
        </w:rPr>
        <w:t>из</w:t>
      </w:r>
      <w:proofErr w:type="gramEnd"/>
      <w:r w:rsidRPr="0083530F">
        <w:rPr>
          <w:rFonts w:ascii="Times New Roman" w:hAnsi="Times New Roman" w:cs="Times New Roman"/>
          <w:color w:val="000000"/>
          <w:sz w:val="24"/>
          <w:szCs w:val="24"/>
        </w:rPr>
        <w:t>...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1) двух частей (имя и расширение)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2) одно части (только имя)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3) трех частей (папка, имя и расширение)</w:t>
      </w:r>
    </w:p>
    <w:p w:rsidR="000F6203" w:rsidRPr="0083530F" w:rsidRDefault="000F6203" w:rsidP="000F620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Укажите информационные каналы передачи информации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1) телефон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2) DVD-диск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3) телевидение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4) книга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5) Интернет</w:t>
      </w:r>
    </w:p>
    <w:p w:rsidR="000F6203" w:rsidRPr="0083530F" w:rsidRDefault="000F6203" w:rsidP="000F620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Отметьте информационные процессы (действия с информацией) 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1) ввод текста на ПК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2) чтение книги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3) заучивание правил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4) толковый словарь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5) видеокассета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6) прослушивание музыки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7) инструкция по эксплуатации DVD-проигрывателя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8) выполнение домашнего задания по математики</w:t>
      </w:r>
    </w:p>
    <w:p w:rsidR="000F6203" w:rsidRPr="0083530F" w:rsidRDefault="000F6203" w:rsidP="000F620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Отметьте операции редактирования текстовых документов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1) изменение начертания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2) изменение цвета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3) поиск и замена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4) удаление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5) выравнивание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6) вставка</w:t>
      </w:r>
    </w:p>
    <w:p w:rsidR="000F6203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7) изменение шрифта</w:t>
      </w:r>
    </w:p>
    <w:p w:rsidR="000F6203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0F6203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0F6203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0F6203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0F6203" w:rsidRPr="0083530F" w:rsidRDefault="000F6203" w:rsidP="000F620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Отметьте операции форматирования текстовых документов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1) изменение начертания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2) изменение цвета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3) поиск и замена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4) удаление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5) выравнивание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6) вставка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7) изменение шрифта</w:t>
      </w:r>
    </w:p>
    <w:p w:rsidR="000F6203" w:rsidRPr="0083530F" w:rsidRDefault="000F6203" w:rsidP="000F620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Продолжите предложение. Наиболее удобной формой для представления большого количества однотипной информации является ...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1) схема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2) текст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3) рисунок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4) таблица </w:t>
      </w:r>
    </w:p>
    <w:p w:rsidR="000F6203" w:rsidRPr="0083530F" w:rsidRDefault="000F6203" w:rsidP="000F620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На представленной диаграмме показана температура за первые 7 дней мая. Напишите, какого числа была самая </w:t>
      </w:r>
      <w:r>
        <w:rPr>
          <w:rFonts w:ascii="Times New Roman" w:hAnsi="Times New Roman" w:cs="Times New Roman"/>
          <w:color w:val="000000"/>
          <w:sz w:val="24"/>
          <w:szCs w:val="24"/>
        </w:rPr>
        <w:t>ВЫСОКАЯ</w:t>
      </w: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 температура.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Ответ представьте в следующей форме: число месяц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295650" cy="2499272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499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Ответ:___________________________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F6203" w:rsidRPr="0083530F" w:rsidRDefault="000F6203" w:rsidP="000F620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Продолжите предложение. Обработка информации, направленная на изменение формы представления информации происходит </w:t>
      </w:r>
      <w:proofErr w:type="gramStart"/>
      <w:r w:rsidRPr="0083530F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gramEnd"/>
      <w:r w:rsidRPr="0083530F">
        <w:rPr>
          <w:rFonts w:ascii="Times New Roman" w:hAnsi="Times New Roman" w:cs="Times New Roman"/>
          <w:color w:val="000000"/>
          <w:sz w:val="24"/>
          <w:szCs w:val="24"/>
        </w:rPr>
        <w:t>...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proofErr w:type="gramStart"/>
      <w:r w:rsidRPr="0083530F">
        <w:rPr>
          <w:rFonts w:ascii="Times New Roman" w:hAnsi="Times New Roman" w:cs="Times New Roman"/>
          <w:color w:val="000000"/>
          <w:sz w:val="24"/>
          <w:szCs w:val="24"/>
        </w:rPr>
        <w:t>преобразовании</w:t>
      </w:r>
      <w:proofErr w:type="gramEnd"/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 по правилам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2) систематизации исходной информации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proofErr w:type="gramStart"/>
      <w:r w:rsidRPr="0083530F">
        <w:rPr>
          <w:rFonts w:ascii="Times New Roman" w:hAnsi="Times New Roman" w:cs="Times New Roman"/>
          <w:color w:val="000000"/>
          <w:sz w:val="24"/>
          <w:szCs w:val="24"/>
        </w:rPr>
        <w:t>поиске</w:t>
      </w:r>
      <w:proofErr w:type="gramEnd"/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 нужной информации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4) логическом </w:t>
      </w:r>
      <w:proofErr w:type="gramStart"/>
      <w:r w:rsidRPr="0083530F">
        <w:rPr>
          <w:rFonts w:ascii="Times New Roman" w:hAnsi="Times New Roman" w:cs="Times New Roman"/>
          <w:color w:val="000000"/>
          <w:sz w:val="24"/>
          <w:szCs w:val="24"/>
        </w:rPr>
        <w:t>рассуждении</w:t>
      </w:r>
      <w:proofErr w:type="gramEnd"/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proofErr w:type="gramStart"/>
      <w:r w:rsidRPr="0083530F">
        <w:rPr>
          <w:rFonts w:ascii="Times New Roman" w:hAnsi="Times New Roman" w:cs="Times New Roman"/>
          <w:color w:val="000000"/>
          <w:sz w:val="24"/>
          <w:szCs w:val="24"/>
        </w:rPr>
        <w:t>кодировании</w:t>
      </w:r>
      <w:proofErr w:type="gramEnd"/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информации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6) разработке плана действий</w:t>
      </w:r>
    </w:p>
    <w:p w:rsidR="000F6203" w:rsidRPr="0083530F" w:rsidRDefault="000F6203" w:rsidP="000F620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Укажите виды обработки информации, направленные на получение новой информации.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proofErr w:type="gramStart"/>
      <w:r w:rsidRPr="0083530F">
        <w:rPr>
          <w:rFonts w:ascii="Times New Roman" w:hAnsi="Times New Roman" w:cs="Times New Roman"/>
          <w:color w:val="000000"/>
          <w:sz w:val="24"/>
          <w:szCs w:val="24"/>
        </w:rPr>
        <w:t>преобразовании</w:t>
      </w:r>
      <w:proofErr w:type="gramEnd"/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 по правилам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2) систематизации исходной информации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proofErr w:type="gramStart"/>
      <w:r w:rsidRPr="0083530F">
        <w:rPr>
          <w:rFonts w:ascii="Times New Roman" w:hAnsi="Times New Roman" w:cs="Times New Roman"/>
          <w:color w:val="000000"/>
          <w:sz w:val="24"/>
          <w:szCs w:val="24"/>
        </w:rPr>
        <w:t>поиске</w:t>
      </w:r>
      <w:proofErr w:type="gramEnd"/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 нужной информации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4) логическом </w:t>
      </w:r>
      <w:proofErr w:type="gramStart"/>
      <w:r w:rsidRPr="0083530F">
        <w:rPr>
          <w:rFonts w:ascii="Times New Roman" w:hAnsi="Times New Roman" w:cs="Times New Roman"/>
          <w:color w:val="000000"/>
          <w:sz w:val="24"/>
          <w:szCs w:val="24"/>
        </w:rPr>
        <w:t>рассуждении</w:t>
      </w:r>
      <w:proofErr w:type="gramEnd"/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proofErr w:type="gramStart"/>
      <w:r w:rsidRPr="0083530F">
        <w:rPr>
          <w:rFonts w:ascii="Times New Roman" w:hAnsi="Times New Roman" w:cs="Times New Roman"/>
          <w:color w:val="000000"/>
          <w:sz w:val="24"/>
          <w:szCs w:val="24"/>
        </w:rPr>
        <w:t>кодировании</w:t>
      </w:r>
      <w:proofErr w:type="gramEnd"/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информации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6) разработке плана действий</w:t>
      </w:r>
    </w:p>
    <w:p w:rsidR="000F6203" w:rsidRPr="0083530F" w:rsidRDefault="000F6203" w:rsidP="000F620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Школьники на уроке физкультуры строятся по росту. Определите, по какому принципу отсортированы (систематизированы) учащиеся.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1) по алфавиту </w:t>
      </w: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 xml:space="preserve">2) в порядке убывания </w:t>
      </w:r>
    </w:p>
    <w:p w:rsidR="000F6203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3) в хронологической последовательности</w:t>
      </w:r>
    </w:p>
    <w:p w:rsidR="000F6203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0F6203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0F6203" w:rsidRPr="0083530F" w:rsidRDefault="000F6203" w:rsidP="000F6203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0F6203" w:rsidRPr="0083530F" w:rsidRDefault="000F6203" w:rsidP="000F6203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3530F">
        <w:rPr>
          <w:rFonts w:ascii="Times New Roman" w:hAnsi="Times New Roman" w:cs="Times New Roman"/>
          <w:color w:val="000000"/>
          <w:sz w:val="24"/>
          <w:szCs w:val="24"/>
        </w:rPr>
        <w:t>Соотнесите программу и ее назначение</w:t>
      </w:r>
    </w:p>
    <w:tbl>
      <w:tblPr>
        <w:tblStyle w:val="a3"/>
        <w:tblW w:w="0" w:type="auto"/>
        <w:tblInd w:w="534" w:type="dxa"/>
        <w:tblLook w:val="04A0"/>
      </w:tblPr>
      <w:tblGrid>
        <w:gridCol w:w="3402"/>
        <w:gridCol w:w="4677"/>
      </w:tblGrid>
      <w:tr w:rsidR="000F6203" w:rsidRPr="0083530F" w:rsidTr="00E17D5D">
        <w:tc>
          <w:tcPr>
            <w:tcW w:w="3402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</w:p>
        </w:tc>
        <w:tc>
          <w:tcPr>
            <w:tcW w:w="4677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 программы</w:t>
            </w:r>
          </w:p>
        </w:tc>
      </w:tr>
      <w:tr w:rsidR="000F6203" w:rsidRPr="0083530F" w:rsidTr="00E17D5D">
        <w:tc>
          <w:tcPr>
            <w:tcW w:w="3402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</w:t>
            </w: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Word</w:t>
            </w:r>
          </w:p>
        </w:tc>
        <w:tc>
          <w:tcPr>
            <w:tcW w:w="4677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графический редактор</w:t>
            </w:r>
          </w:p>
        </w:tc>
      </w:tr>
      <w:tr w:rsidR="000F6203" w:rsidRPr="0083530F" w:rsidTr="00E17D5D">
        <w:tc>
          <w:tcPr>
            <w:tcW w:w="3402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Б) </w:t>
            </w: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Power Point</w:t>
            </w:r>
          </w:p>
        </w:tc>
        <w:tc>
          <w:tcPr>
            <w:tcW w:w="4677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программа для вычислений</w:t>
            </w:r>
          </w:p>
        </w:tc>
      </w:tr>
      <w:tr w:rsidR="000F6203" w:rsidRPr="0083530F" w:rsidTr="00E17D5D">
        <w:tc>
          <w:tcPr>
            <w:tcW w:w="3402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</w:t>
            </w: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Paint</w:t>
            </w:r>
          </w:p>
        </w:tc>
        <w:tc>
          <w:tcPr>
            <w:tcW w:w="4677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текстовый процессор</w:t>
            </w:r>
          </w:p>
        </w:tc>
      </w:tr>
      <w:tr w:rsidR="000F6203" w:rsidRPr="0083530F" w:rsidTr="00E17D5D">
        <w:tc>
          <w:tcPr>
            <w:tcW w:w="3402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Калькулятор</w:t>
            </w:r>
          </w:p>
        </w:tc>
        <w:tc>
          <w:tcPr>
            <w:tcW w:w="4677" w:type="dxa"/>
          </w:tcPr>
          <w:p w:rsidR="000F6203" w:rsidRPr="0083530F" w:rsidRDefault="000F6203" w:rsidP="00E17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4) </w:t>
            </w: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редактор</w:t>
            </w: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презентаций</w:t>
            </w:r>
          </w:p>
        </w:tc>
      </w:tr>
    </w:tbl>
    <w:p w:rsidR="000F6203" w:rsidRPr="0083530F" w:rsidRDefault="000F6203" w:rsidP="000F6203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Ind w:w="534" w:type="dxa"/>
        <w:tblLook w:val="04A0"/>
      </w:tblPr>
      <w:tblGrid>
        <w:gridCol w:w="1134"/>
        <w:gridCol w:w="1275"/>
        <w:gridCol w:w="1134"/>
        <w:gridCol w:w="1134"/>
      </w:tblGrid>
      <w:tr w:rsidR="000F6203" w:rsidRPr="0083530F" w:rsidTr="00E17D5D">
        <w:tc>
          <w:tcPr>
            <w:tcW w:w="1134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75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134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0F6203" w:rsidRPr="0083530F" w:rsidTr="00E17D5D">
        <w:tc>
          <w:tcPr>
            <w:tcW w:w="1134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6203" w:rsidRPr="0083530F" w:rsidRDefault="000F6203" w:rsidP="00E17D5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F6203" w:rsidRPr="0083530F" w:rsidRDefault="000F6203" w:rsidP="000F62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F6203" w:rsidRPr="0083530F" w:rsidRDefault="000F6203" w:rsidP="000F62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F6203" w:rsidRPr="0083530F" w:rsidRDefault="000F6203" w:rsidP="000F62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0F6203" w:rsidRPr="0083530F" w:rsidRDefault="000F6203" w:rsidP="000F62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>Максимальное количество баллов – 30 (за каждый правильный ответ из заданий с выбором одного правильного ответа и вводом ответа присваивается 1 балл, в остальных случаях – 2 балла).</w:t>
      </w:r>
    </w:p>
    <w:p w:rsidR="000F6203" w:rsidRPr="0083530F" w:rsidRDefault="000F6203" w:rsidP="000F620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 xml:space="preserve">Оценка «5» - 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83530F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530F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0F6203" w:rsidRPr="0083530F" w:rsidRDefault="000F6203" w:rsidP="000F620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>Оценка «4» - 2</w:t>
      </w:r>
      <w:r>
        <w:rPr>
          <w:rFonts w:ascii="Times New Roman" w:hAnsi="Times New Roman" w:cs="Times New Roman"/>
          <w:sz w:val="24"/>
          <w:szCs w:val="24"/>
        </w:rPr>
        <w:t>1 - 25</w:t>
      </w:r>
      <w:r w:rsidRPr="0083530F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0F6203" w:rsidRPr="0083530F" w:rsidRDefault="000F6203" w:rsidP="000F620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 xml:space="preserve">Оценка «3» -  </w:t>
      </w:r>
      <w:r>
        <w:rPr>
          <w:rFonts w:ascii="Times New Roman" w:hAnsi="Times New Roman" w:cs="Times New Roman"/>
          <w:sz w:val="24"/>
          <w:szCs w:val="24"/>
        </w:rPr>
        <w:t>15 - 20</w:t>
      </w:r>
      <w:r w:rsidRPr="0083530F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0F6203" w:rsidRDefault="000F6203" w:rsidP="000F620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>Оценка «2» - менее 15 баллов</w:t>
      </w:r>
    </w:p>
    <w:p w:rsidR="000F6203" w:rsidRPr="0083530F" w:rsidRDefault="000F6203" w:rsidP="000F620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74" w:type="dxa"/>
        <w:tblInd w:w="-743" w:type="dxa"/>
        <w:tblLayout w:type="fixed"/>
        <w:tblLook w:val="04A0"/>
      </w:tblPr>
      <w:tblGrid>
        <w:gridCol w:w="1844"/>
        <w:gridCol w:w="376"/>
        <w:gridCol w:w="363"/>
        <w:gridCol w:w="363"/>
        <w:gridCol w:w="364"/>
        <w:gridCol w:w="363"/>
        <w:gridCol w:w="363"/>
        <w:gridCol w:w="363"/>
        <w:gridCol w:w="364"/>
        <w:gridCol w:w="363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1088"/>
      </w:tblGrid>
      <w:tr w:rsidR="000F6203" w:rsidTr="00E17D5D">
        <w:tc>
          <w:tcPr>
            <w:tcW w:w="1844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№задания</w:t>
            </w:r>
          </w:p>
        </w:tc>
        <w:tc>
          <w:tcPr>
            <w:tcW w:w="376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</w:tr>
      <w:tr w:rsidR="000F6203" w:rsidTr="00E17D5D">
        <w:tc>
          <w:tcPr>
            <w:tcW w:w="1844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алл</w:t>
            </w:r>
          </w:p>
        </w:tc>
        <w:tc>
          <w:tcPr>
            <w:tcW w:w="376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F6203" w:rsidTr="00E17D5D">
        <w:trPr>
          <w:trHeight w:val="336"/>
        </w:trPr>
        <w:tc>
          <w:tcPr>
            <w:tcW w:w="1844" w:type="dxa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баллов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376" w:type="dxa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0F6203" w:rsidRDefault="000F6203" w:rsidP="00E17D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6203" w:rsidRPr="0083530F" w:rsidRDefault="000F6203" w:rsidP="000F620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F6203" w:rsidRDefault="000F6203" w:rsidP="000F6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03" w:rsidRPr="0083530F" w:rsidRDefault="000F6203" w:rsidP="000F6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03" w:rsidRPr="0083530F" w:rsidRDefault="000F6203" w:rsidP="000F6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>Оценка   «_____________»</w:t>
      </w:r>
    </w:p>
    <w:p w:rsidR="000F6203" w:rsidRPr="0083530F" w:rsidRDefault="000F6203" w:rsidP="000F6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83530F">
        <w:rPr>
          <w:rFonts w:ascii="Times New Roman" w:hAnsi="Times New Roman" w:cs="Times New Roman"/>
          <w:sz w:val="24"/>
          <w:szCs w:val="24"/>
        </w:rPr>
        <w:t xml:space="preserve"> ______________________________(_________________)</w:t>
      </w:r>
      <w:proofErr w:type="gramEnd"/>
    </w:p>
    <w:p w:rsidR="000F6203" w:rsidRPr="0083530F" w:rsidRDefault="000F6203" w:rsidP="000F6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03" w:rsidRPr="0083530F" w:rsidRDefault="000F6203" w:rsidP="000F6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03" w:rsidRPr="0083530F" w:rsidRDefault="000F6203" w:rsidP="000F6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203" w:rsidRPr="0083530F" w:rsidRDefault="000F6203" w:rsidP="000F6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530F" w:rsidRPr="0083530F" w:rsidRDefault="008353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3530F" w:rsidRPr="0083530F" w:rsidSect="0083530F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7780C"/>
    <w:multiLevelType w:val="hybridMultilevel"/>
    <w:tmpl w:val="914ECFF4"/>
    <w:lvl w:ilvl="0" w:tplc="0419000F">
      <w:start w:val="1"/>
      <w:numFmt w:val="decimal"/>
      <w:lvlText w:val="%1."/>
      <w:lvlJc w:val="left"/>
      <w:pPr>
        <w:ind w:left="1221" w:hanging="360"/>
      </w:p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">
    <w:nsid w:val="08E266F0"/>
    <w:multiLevelType w:val="hybridMultilevel"/>
    <w:tmpl w:val="06F895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13197"/>
    <w:multiLevelType w:val="hybridMultilevel"/>
    <w:tmpl w:val="914ECFF4"/>
    <w:lvl w:ilvl="0" w:tplc="0419000F">
      <w:start w:val="1"/>
      <w:numFmt w:val="decimal"/>
      <w:lvlText w:val="%1."/>
      <w:lvlJc w:val="left"/>
      <w:pPr>
        <w:ind w:left="1221" w:hanging="360"/>
      </w:p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C62D9"/>
    <w:rsid w:val="00017368"/>
    <w:rsid w:val="00022B95"/>
    <w:rsid w:val="00031745"/>
    <w:rsid w:val="00043B1D"/>
    <w:rsid w:val="00050118"/>
    <w:rsid w:val="0005290C"/>
    <w:rsid w:val="00052A88"/>
    <w:rsid w:val="00052F31"/>
    <w:rsid w:val="00055D60"/>
    <w:rsid w:val="0006662C"/>
    <w:rsid w:val="00071439"/>
    <w:rsid w:val="000776BA"/>
    <w:rsid w:val="000811EB"/>
    <w:rsid w:val="0008312D"/>
    <w:rsid w:val="000858A5"/>
    <w:rsid w:val="000868F5"/>
    <w:rsid w:val="00087A21"/>
    <w:rsid w:val="0009028F"/>
    <w:rsid w:val="00090EC7"/>
    <w:rsid w:val="000A5551"/>
    <w:rsid w:val="000B09DC"/>
    <w:rsid w:val="000C29CD"/>
    <w:rsid w:val="000C7121"/>
    <w:rsid w:val="000D2550"/>
    <w:rsid w:val="000E7E84"/>
    <w:rsid w:val="000F6203"/>
    <w:rsid w:val="001058A7"/>
    <w:rsid w:val="00110C91"/>
    <w:rsid w:val="00113E40"/>
    <w:rsid w:val="00127489"/>
    <w:rsid w:val="00130048"/>
    <w:rsid w:val="00133F73"/>
    <w:rsid w:val="0014337C"/>
    <w:rsid w:val="00157C36"/>
    <w:rsid w:val="001768A9"/>
    <w:rsid w:val="00177D36"/>
    <w:rsid w:val="00194988"/>
    <w:rsid w:val="00196D59"/>
    <w:rsid w:val="001A05F7"/>
    <w:rsid w:val="001B1E90"/>
    <w:rsid w:val="001C0B0E"/>
    <w:rsid w:val="001D1736"/>
    <w:rsid w:val="001D76FA"/>
    <w:rsid w:val="001F6C22"/>
    <w:rsid w:val="002041FA"/>
    <w:rsid w:val="00233249"/>
    <w:rsid w:val="0025304D"/>
    <w:rsid w:val="002649D7"/>
    <w:rsid w:val="00266CDD"/>
    <w:rsid w:val="00274BA5"/>
    <w:rsid w:val="00285AA8"/>
    <w:rsid w:val="00295AB9"/>
    <w:rsid w:val="002971E1"/>
    <w:rsid w:val="002A481F"/>
    <w:rsid w:val="002C7F1D"/>
    <w:rsid w:val="002E55FF"/>
    <w:rsid w:val="002E7541"/>
    <w:rsid w:val="002F2028"/>
    <w:rsid w:val="00320F55"/>
    <w:rsid w:val="00333408"/>
    <w:rsid w:val="003338E6"/>
    <w:rsid w:val="00343049"/>
    <w:rsid w:val="003436CA"/>
    <w:rsid w:val="00364BF8"/>
    <w:rsid w:val="00365971"/>
    <w:rsid w:val="00365D64"/>
    <w:rsid w:val="0036773C"/>
    <w:rsid w:val="003729EA"/>
    <w:rsid w:val="003829C8"/>
    <w:rsid w:val="003A02F5"/>
    <w:rsid w:val="003A4B27"/>
    <w:rsid w:val="003A4C87"/>
    <w:rsid w:val="003A56A7"/>
    <w:rsid w:val="003B3CCD"/>
    <w:rsid w:val="003B3F30"/>
    <w:rsid w:val="003B4C02"/>
    <w:rsid w:val="003C0235"/>
    <w:rsid w:val="003C4A0D"/>
    <w:rsid w:val="003C5BB3"/>
    <w:rsid w:val="003D16E0"/>
    <w:rsid w:val="00412E0F"/>
    <w:rsid w:val="00423ACE"/>
    <w:rsid w:val="00437FAB"/>
    <w:rsid w:val="00445BC7"/>
    <w:rsid w:val="004466F7"/>
    <w:rsid w:val="00462F0D"/>
    <w:rsid w:val="00466E82"/>
    <w:rsid w:val="00472F97"/>
    <w:rsid w:val="004749E9"/>
    <w:rsid w:val="00474F33"/>
    <w:rsid w:val="00485270"/>
    <w:rsid w:val="0048679A"/>
    <w:rsid w:val="00493072"/>
    <w:rsid w:val="004B25B5"/>
    <w:rsid w:val="004B385D"/>
    <w:rsid w:val="004B7FAC"/>
    <w:rsid w:val="004C0BAB"/>
    <w:rsid w:val="004C7FD6"/>
    <w:rsid w:val="004D2E0C"/>
    <w:rsid w:val="004D3D51"/>
    <w:rsid w:val="004F4153"/>
    <w:rsid w:val="00503542"/>
    <w:rsid w:val="00505AD4"/>
    <w:rsid w:val="00510F0E"/>
    <w:rsid w:val="00513AD0"/>
    <w:rsid w:val="00543593"/>
    <w:rsid w:val="005475C0"/>
    <w:rsid w:val="00553052"/>
    <w:rsid w:val="005534AF"/>
    <w:rsid w:val="00556AD0"/>
    <w:rsid w:val="00557D74"/>
    <w:rsid w:val="00582F81"/>
    <w:rsid w:val="005B14CC"/>
    <w:rsid w:val="005C4CFC"/>
    <w:rsid w:val="005C7DAF"/>
    <w:rsid w:val="005D0B67"/>
    <w:rsid w:val="005F0732"/>
    <w:rsid w:val="005F0F87"/>
    <w:rsid w:val="005F2C2F"/>
    <w:rsid w:val="005F36FD"/>
    <w:rsid w:val="00606972"/>
    <w:rsid w:val="00607657"/>
    <w:rsid w:val="00616B5C"/>
    <w:rsid w:val="006223CC"/>
    <w:rsid w:val="006310BA"/>
    <w:rsid w:val="00662DDA"/>
    <w:rsid w:val="006740DC"/>
    <w:rsid w:val="0068465D"/>
    <w:rsid w:val="00685AE1"/>
    <w:rsid w:val="006920F0"/>
    <w:rsid w:val="006939BD"/>
    <w:rsid w:val="006B0306"/>
    <w:rsid w:val="006B6610"/>
    <w:rsid w:val="006B7FE0"/>
    <w:rsid w:val="006D555D"/>
    <w:rsid w:val="006F235F"/>
    <w:rsid w:val="006F3138"/>
    <w:rsid w:val="00705E60"/>
    <w:rsid w:val="00730B40"/>
    <w:rsid w:val="007341ED"/>
    <w:rsid w:val="00734CB1"/>
    <w:rsid w:val="00735156"/>
    <w:rsid w:val="00746468"/>
    <w:rsid w:val="007509C1"/>
    <w:rsid w:val="007531CF"/>
    <w:rsid w:val="00773B7D"/>
    <w:rsid w:val="007752EA"/>
    <w:rsid w:val="00780B6B"/>
    <w:rsid w:val="00792EC9"/>
    <w:rsid w:val="007A5A29"/>
    <w:rsid w:val="007B6D90"/>
    <w:rsid w:val="007C04D5"/>
    <w:rsid w:val="007C160E"/>
    <w:rsid w:val="007C6189"/>
    <w:rsid w:val="007D13C1"/>
    <w:rsid w:val="007E0D25"/>
    <w:rsid w:val="007E1DB0"/>
    <w:rsid w:val="007E4250"/>
    <w:rsid w:val="007E660D"/>
    <w:rsid w:val="007F0879"/>
    <w:rsid w:val="007F4C4B"/>
    <w:rsid w:val="00810325"/>
    <w:rsid w:val="00813370"/>
    <w:rsid w:val="00815123"/>
    <w:rsid w:val="00823538"/>
    <w:rsid w:val="00826F85"/>
    <w:rsid w:val="008301FD"/>
    <w:rsid w:val="0083530F"/>
    <w:rsid w:val="00835BAC"/>
    <w:rsid w:val="008436C1"/>
    <w:rsid w:val="00852F75"/>
    <w:rsid w:val="00862112"/>
    <w:rsid w:val="00874A67"/>
    <w:rsid w:val="00887023"/>
    <w:rsid w:val="00891857"/>
    <w:rsid w:val="00891C65"/>
    <w:rsid w:val="00892341"/>
    <w:rsid w:val="00892DCE"/>
    <w:rsid w:val="008947E9"/>
    <w:rsid w:val="008A5D66"/>
    <w:rsid w:val="008B4BBA"/>
    <w:rsid w:val="008B6ACF"/>
    <w:rsid w:val="008C62D9"/>
    <w:rsid w:val="008D3FC4"/>
    <w:rsid w:val="00912A9F"/>
    <w:rsid w:val="009317A4"/>
    <w:rsid w:val="009326C5"/>
    <w:rsid w:val="00947150"/>
    <w:rsid w:val="009578D0"/>
    <w:rsid w:val="009607F3"/>
    <w:rsid w:val="00980037"/>
    <w:rsid w:val="00993626"/>
    <w:rsid w:val="009B057A"/>
    <w:rsid w:val="009B3543"/>
    <w:rsid w:val="009B43A8"/>
    <w:rsid w:val="009B456B"/>
    <w:rsid w:val="009B7C40"/>
    <w:rsid w:val="009C53F6"/>
    <w:rsid w:val="009C5B3C"/>
    <w:rsid w:val="009D1D45"/>
    <w:rsid w:val="009D2B5C"/>
    <w:rsid w:val="009D2F5C"/>
    <w:rsid w:val="009E438A"/>
    <w:rsid w:val="00A147E9"/>
    <w:rsid w:val="00A21FB5"/>
    <w:rsid w:val="00A24ECA"/>
    <w:rsid w:val="00A36E90"/>
    <w:rsid w:val="00A43077"/>
    <w:rsid w:val="00A543DC"/>
    <w:rsid w:val="00A55BF8"/>
    <w:rsid w:val="00A62695"/>
    <w:rsid w:val="00A73D92"/>
    <w:rsid w:val="00A74410"/>
    <w:rsid w:val="00A81A77"/>
    <w:rsid w:val="00A83904"/>
    <w:rsid w:val="00A9138A"/>
    <w:rsid w:val="00AA0766"/>
    <w:rsid w:val="00AA21F6"/>
    <w:rsid w:val="00AD43EE"/>
    <w:rsid w:val="00AE1EC0"/>
    <w:rsid w:val="00AE4A89"/>
    <w:rsid w:val="00AF0E23"/>
    <w:rsid w:val="00B01FE0"/>
    <w:rsid w:val="00B17394"/>
    <w:rsid w:val="00B256A7"/>
    <w:rsid w:val="00B34826"/>
    <w:rsid w:val="00B447E0"/>
    <w:rsid w:val="00B44EAE"/>
    <w:rsid w:val="00B5449A"/>
    <w:rsid w:val="00B66E4F"/>
    <w:rsid w:val="00B710A3"/>
    <w:rsid w:val="00B74C90"/>
    <w:rsid w:val="00B84608"/>
    <w:rsid w:val="00B86ECB"/>
    <w:rsid w:val="00B87B62"/>
    <w:rsid w:val="00BA160D"/>
    <w:rsid w:val="00BA6F8E"/>
    <w:rsid w:val="00BC08E9"/>
    <w:rsid w:val="00BD0ED7"/>
    <w:rsid w:val="00BE37E2"/>
    <w:rsid w:val="00C06CFD"/>
    <w:rsid w:val="00C07E5F"/>
    <w:rsid w:val="00C443A1"/>
    <w:rsid w:val="00C50BF1"/>
    <w:rsid w:val="00C605EC"/>
    <w:rsid w:val="00C64593"/>
    <w:rsid w:val="00C70692"/>
    <w:rsid w:val="00C92D8D"/>
    <w:rsid w:val="00C97147"/>
    <w:rsid w:val="00CA3A57"/>
    <w:rsid w:val="00CA44B0"/>
    <w:rsid w:val="00CA5079"/>
    <w:rsid w:val="00CB02CC"/>
    <w:rsid w:val="00CC0B6A"/>
    <w:rsid w:val="00CD79EE"/>
    <w:rsid w:val="00CD7BF0"/>
    <w:rsid w:val="00CF1CEC"/>
    <w:rsid w:val="00CF62A3"/>
    <w:rsid w:val="00D038C9"/>
    <w:rsid w:val="00D06C60"/>
    <w:rsid w:val="00D10772"/>
    <w:rsid w:val="00D11B59"/>
    <w:rsid w:val="00D1408D"/>
    <w:rsid w:val="00D15692"/>
    <w:rsid w:val="00D234AA"/>
    <w:rsid w:val="00D3068F"/>
    <w:rsid w:val="00D46B34"/>
    <w:rsid w:val="00D51F50"/>
    <w:rsid w:val="00D5765F"/>
    <w:rsid w:val="00D641FA"/>
    <w:rsid w:val="00D65BAC"/>
    <w:rsid w:val="00D662C6"/>
    <w:rsid w:val="00D67428"/>
    <w:rsid w:val="00D9332C"/>
    <w:rsid w:val="00DA6F78"/>
    <w:rsid w:val="00DB79E8"/>
    <w:rsid w:val="00DC05C6"/>
    <w:rsid w:val="00DC1295"/>
    <w:rsid w:val="00DD2579"/>
    <w:rsid w:val="00DD349F"/>
    <w:rsid w:val="00DD43A7"/>
    <w:rsid w:val="00DF200F"/>
    <w:rsid w:val="00DF3BC9"/>
    <w:rsid w:val="00E15014"/>
    <w:rsid w:val="00E27469"/>
    <w:rsid w:val="00E40C11"/>
    <w:rsid w:val="00E662CE"/>
    <w:rsid w:val="00E757A9"/>
    <w:rsid w:val="00EA0D48"/>
    <w:rsid w:val="00EA5728"/>
    <w:rsid w:val="00EA5D8F"/>
    <w:rsid w:val="00EB3847"/>
    <w:rsid w:val="00EC5A9D"/>
    <w:rsid w:val="00ED16F0"/>
    <w:rsid w:val="00ED2C1A"/>
    <w:rsid w:val="00ED5108"/>
    <w:rsid w:val="00EE08A7"/>
    <w:rsid w:val="00EE21DB"/>
    <w:rsid w:val="00EF1149"/>
    <w:rsid w:val="00F050BA"/>
    <w:rsid w:val="00F14A91"/>
    <w:rsid w:val="00F1694A"/>
    <w:rsid w:val="00F17666"/>
    <w:rsid w:val="00F25782"/>
    <w:rsid w:val="00F331A3"/>
    <w:rsid w:val="00F348A6"/>
    <w:rsid w:val="00F40A58"/>
    <w:rsid w:val="00F521F0"/>
    <w:rsid w:val="00F615ED"/>
    <w:rsid w:val="00F776D8"/>
    <w:rsid w:val="00F956D0"/>
    <w:rsid w:val="00FA04DD"/>
    <w:rsid w:val="00FB3470"/>
    <w:rsid w:val="00FB648C"/>
    <w:rsid w:val="00FC4599"/>
    <w:rsid w:val="00FE68FB"/>
    <w:rsid w:val="00FE6D00"/>
    <w:rsid w:val="00FE7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62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A56A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5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56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8</Pages>
  <Words>1550</Words>
  <Characters>8838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5</cp:revision>
  <dcterms:created xsi:type="dcterms:W3CDTF">2021-02-03T06:43:00Z</dcterms:created>
  <dcterms:modified xsi:type="dcterms:W3CDTF">2021-02-03T08:39:00Z</dcterms:modified>
</cp:coreProperties>
</file>